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92C9" w14:textId="69595CD1" w:rsidR="007D5260" w:rsidRPr="00430E81" w:rsidRDefault="007D5260" w:rsidP="000A63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E81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Questionnaire on Trainee Teachers'</w:t>
      </w:r>
      <w:r w:rsidR="000A6343" w:rsidRPr="00430E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E81">
        <w:rPr>
          <w:rFonts w:ascii="Times New Roman" w:eastAsia="Arial" w:hAnsi="Times New Roman" w:cs="Times New Roman"/>
          <w:b/>
          <w:bCs/>
          <w:color w:val="252525"/>
          <w:sz w:val="24"/>
          <w:szCs w:val="24"/>
        </w:rPr>
        <w:t>Digital Competence</w:t>
      </w:r>
    </w:p>
    <w:p w14:paraId="7F822420" w14:textId="0DAD5AD7" w:rsidR="007D5260" w:rsidRPr="00E857C6" w:rsidRDefault="007D5260" w:rsidP="000A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In this study, we want to map your everyday experiences and use of ICT. 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response to these questions is very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important for us when planning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teaching of digital competence. All information gathered through this </w:t>
      </w:r>
      <w:r w:rsidR="000A6343">
        <w:rPr>
          <w:rFonts w:ascii="Times New Roman" w:eastAsia="Arial" w:hAnsi="Times New Roman" w:cs="Times New Roman"/>
          <w:color w:val="252525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will be treated </w:t>
      </w:r>
      <w:r w:rsidR="000A6343">
        <w:rPr>
          <w:rFonts w:ascii="Times New Roman" w:eastAsia="Arial" w:hAnsi="Times New Roman" w:cs="Times New Roman"/>
          <w:color w:val="252525"/>
          <w:sz w:val="24"/>
          <w:szCs w:val="24"/>
        </w:rPr>
        <w:t>following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ethical guidelines and treated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anonymously. We ask you to reply as honestly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as possible. Thank you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participating by finding the time to answer these questions.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0D69D" w14:textId="77777777" w:rsidR="007D5260" w:rsidRDefault="007D5260" w:rsidP="000A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Consent Request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02A55" w14:textId="6166840D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Your responses are completely anonymous</w:t>
      </w:r>
      <w:r w:rsidR="000A6343">
        <w:rPr>
          <w:rFonts w:ascii="Times New Roman" w:eastAsia="Arial" w:hAnsi="Times New Roman" w:cs="Times New Roman"/>
          <w:color w:val="252525"/>
          <w:sz w:val="24"/>
          <w:szCs w:val="24"/>
        </w:rPr>
        <w:t>,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and the collected data will be used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research purposes only. Your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0A6343">
        <w:rPr>
          <w:rFonts w:ascii="Times New Roman" w:eastAsia="Arial" w:hAnsi="Times New Roman" w:cs="Times New Roman"/>
          <w:color w:val="252525"/>
          <w:sz w:val="24"/>
          <w:szCs w:val="24"/>
        </w:rPr>
        <w:t>participation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is completely voluntary. Please indicate below if you are willing to participate in the study. Only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submit the form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your response is yes.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Mark only one oval.</w:t>
      </w:r>
    </w:p>
    <w:p w14:paraId="3FC4FFFB" w14:textId="77777777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Yes</w:t>
      </w:r>
    </w:p>
    <w:p w14:paraId="039D18D4" w14:textId="7A2877DC" w:rsidR="007D5260" w:rsidRPr="00E857C6" w:rsidRDefault="007D5260" w:rsidP="000A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N</w:t>
      </w:r>
      <w:r w:rsidR="000A6343">
        <w:rPr>
          <w:rFonts w:ascii="Times New Roman" w:eastAsia="Arial" w:hAnsi="Times New Roman" w:cs="Times New Roman"/>
          <w:color w:val="252525"/>
          <w:sz w:val="24"/>
          <w:szCs w:val="24"/>
        </w:rPr>
        <w:t>o</w:t>
      </w:r>
    </w:p>
    <w:p w14:paraId="4C77CB55" w14:textId="0B753045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Age</w:t>
      </w:r>
    </w:p>
    <w:p w14:paraId="2AC06A7A" w14:textId="77777777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Under 20</w:t>
      </w:r>
    </w:p>
    <w:p w14:paraId="32C181B2" w14:textId="77777777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21 to 25</w:t>
      </w:r>
    </w:p>
    <w:p w14:paraId="4499460E" w14:textId="77777777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26 to 30</w:t>
      </w:r>
    </w:p>
    <w:p w14:paraId="4721705C" w14:textId="77777777" w:rsidR="007D5260" w:rsidRPr="00E857C6" w:rsidRDefault="007D5260" w:rsidP="000A63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Over 30</w:t>
      </w:r>
    </w:p>
    <w:p w14:paraId="68E05B20" w14:textId="77777777" w:rsidR="007D5260" w:rsidRPr="00E857C6" w:rsidRDefault="007D5260" w:rsidP="007D5260">
      <w:pPr>
        <w:pageBreakBefore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4D570" w14:textId="77777777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Gender</w:t>
      </w:r>
    </w:p>
    <w:p w14:paraId="42211934" w14:textId="4088A273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Mal</w:t>
      </w:r>
    </w:p>
    <w:p w14:paraId="0AD0AA26" w14:textId="77777777" w:rsidR="007D5260" w:rsidRPr="00E857C6" w:rsidRDefault="007D5260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Female</w:t>
      </w:r>
    </w:p>
    <w:p w14:paraId="021C2782" w14:textId="6B3ECC94" w:rsidR="007D5260" w:rsidRDefault="007D5260" w:rsidP="000A6343">
      <w:pPr>
        <w:spacing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E857C6">
        <w:rPr>
          <w:rFonts w:ascii="Times New Roman" w:eastAsia="Arial" w:hAnsi="Times New Roman" w:cs="Times New Roman"/>
          <w:color w:val="252525"/>
          <w:sz w:val="24"/>
          <w:szCs w:val="24"/>
        </w:rPr>
        <w:t>Other</w:t>
      </w:r>
    </w:p>
    <w:p w14:paraId="52F97437" w14:textId="2FCEAB31" w:rsidR="00552013" w:rsidRPr="00552013" w:rsidRDefault="00552013" w:rsidP="005520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Technical Dimension</w:t>
      </w:r>
    </w:p>
    <w:p w14:paraId="40B947B1" w14:textId="77777777" w:rsidR="00BF09E4" w:rsidRDefault="00BF09E4" w:rsidP="007D5260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5092"/>
        <w:gridCol w:w="1013"/>
        <w:gridCol w:w="670"/>
        <w:gridCol w:w="1910"/>
        <w:gridCol w:w="750"/>
        <w:gridCol w:w="1049"/>
      </w:tblGrid>
      <w:tr w:rsidR="00552013" w14:paraId="2EC4F2BB" w14:textId="77777777" w:rsidTr="00BF09E4">
        <w:tc>
          <w:tcPr>
            <w:tcW w:w="0" w:type="auto"/>
          </w:tcPr>
          <w:p w14:paraId="1E365E34" w14:textId="50AFB055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14:paraId="26C8BA3F" w14:textId="54CCEA85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Rate your competence when it comes to using:</w:t>
            </w:r>
          </w:p>
        </w:tc>
        <w:tc>
          <w:tcPr>
            <w:tcW w:w="0" w:type="auto"/>
          </w:tcPr>
          <w:p w14:paraId="7D9DD60E" w14:textId="350833EC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poor</w:t>
            </w:r>
          </w:p>
        </w:tc>
        <w:tc>
          <w:tcPr>
            <w:tcW w:w="0" w:type="auto"/>
          </w:tcPr>
          <w:p w14:paraId="2B29C8C1" w14:textId="43C62594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0" w:type="auto"/>
          </w:tcPr>
          <w:p w14:paraId="7D075CB7" w14:textId="3CA36F77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poor nor good</w:t>
            </w:r>
          </w:p>
        </w:tc>
        <w:tc>
          <w:tcPr>
            <w:tcW w:w="0" w:type="auto"/>
          </w:tcPr>
          <w:p w14:paraId="1E7CD90F" w14:textId="0E77F007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0" w:type="auto"/>
          </w:tcPr>
          <w:p w14:paraId="369FE29A" w14:textId="5B72A110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</w:tr>
      <w:tr w:rsidR="00552013" w14:paraId="646F04B8" w14:textId="77777777" w:rsidTr="00BF09E4">
        <w:tc>
          <w:tcPr>
            <w:tcW w:w="0" w:type="auto"/>
          </w:tcPr>
          <w:p w14:paraId="54A0C008" w14:textId="1F480CA4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5F3D36A" w14:textId="64F80151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Word processor (e.g.</w:t>
            </w:r>
            <w:r w:rsidR="00552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 xml:space="preserve"> Word, Pages, Google Docs)</w:t>
            </w:r>
          </w:p>
        </w:tc>
        <w:tc>
          <w:tcPr>
            <w:tcW w:w="0" w:type="auto"/>
          </w:tcPr>
          <w:p w14:paraId="6602618C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65221D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DA5561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0A2F78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CC0881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13" w14:paraId="2C8C7C26" w14:textId="77777777" w:rsidTr="00BF09E4">
        <w:tc>
          <w:tcPr>
            <w:tcW w:w="0" w:type="auto"/>
          </w:tcPr>
          <w:p w14:paraId="1214E81B" w14:textId="2A19C42D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718FE71" w14:textId="19577F82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Spreadsheet (e.g.</w:t>
            </w:r>
            <w:r w:rsidR="00552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 xml:space="preserve"> Excel, Numbers, Google Spreadsheet)</w:t>
            </w:r>
          </w:p>
        </w:tc>
        <w:tc>
          <w:tcPr>
            <w:tcW w:w="0" w:type="auto"/>
          </w:tcPr>
          <w:p w14:paraId="24E61C74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DE5B18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59701A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2E5AC2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5C78A1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13" w14:paraId="6DB3F718" w14:textId="77777777" w:rsidTr="00BF09E4">
        <w:tc>
          <w:tcPr>
            <w:tcW w:w="0" w:type="auto"/>
          </w:tcPr>
          <w:p w14:paraId="24839878" w14:textId="3987A899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677D0530" w14:textId="4CC35419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Presentation tools (e.g.</w:t>
            </w:r>
            <w:r w:rsidR="00552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 xml:space="preserve"> PowerPoint, Keynote, Google Presentation)</w:t>
            </w:r>
          </w:p>
        </w:tc>
        <w:tc>
          <w:tcPr>
            <w:tcW w:w="0" w:type="auto"/>
          </w:tcPr>
          <w:p w14:paraId="423CFB39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7E8C0E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CFC076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1764BA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80290F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13" w14:paraId="7F25C4E1" w14:textId="77777777" w:rsidTr="00BF09E4">
        <w:tc>
          <w:tcPr>
            <w:tcW w:w="0" w:type="auto"/>
          </w:tcPr>
          <w:p w14:paraId="2C1B3AF9" w14:textId="245BBC8B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BB221A0" w14:textId="26B28FCA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  <w:tc>
          <w:tcPr>
            <w:tcW w:w="0" w:type="auto"/>
          </w:tcPr>
          <w:p w14:paraId="6BC0AF52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12BF78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4840FA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F17D41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5EF690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13" w14:paraId="3B81BEB8" w14:textId="77777777" w:rsidTr="00BF09E4">
        <w:tc>
          <w:tcPr>
            <w:tcW w:w="0" w:type="auto"/>
          </w:tcPr>
          <w:p w14:paraId="66FEF262" w14:textId="6E5CD47E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DA5832D" w14:textId="4002BE5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Video editing</w:t>
            </w:r>
          </w:p>
        </w:tc>
        <w:tc>
          <w:tcPr>
            <w:tcW w:w="0" w:type="auto"/>
          </w:tcPr>
          <w:p w14:paraId="31A62C91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087AA3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558F64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6AB071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FFB2F9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13" w14:paraId="4821255A" w14:textId="77777777" w:rsidTr="00BF09E4">
        <w:tc>
          <w:tcPr>
            <w:tcW w:w="0" w:type="auto"/>
          </w:tcPr>
          <w:p w14:paraId="7B7E5E86" w14:textId="7A50E838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9FD3809" w14:textId="783B0F4C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Digital collaborative writing tools</w:t>
            </w:r>
          </w:p>
        </w:tc>
        <w:tc>
          <w:tcPr>
            <w:tcW w:w="0" w:type="auto"/>
          </w:tcPr>
          <w:p w14:paraId="425B86C3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4DCA58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587433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6EA763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185928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13" w14:paraId="616368CD" w14:textId="77777777" w:rsidTr="00BF09E4">
        <w:tc>
          <w:tcPr>
            <w:tcW w:w="0" w:type="auto"/>
          </w:tcPr>
          <w:p w14:paraId="3AA2D506" w14:textId="0CE9B5B1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3D30D2A" w14:textId="3CC496DC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Systems for cloud storing of files</w:t>
            </w:r>
          </w:p>
        </w:tc>
        <w:tc>
          <w:tcPr>
            <w:tcW w:w="0" w:type="auto"/>
          </w:tcPr>
          <w:p w14:paraId="22ACD0C3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D18DC6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38C2F7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9C5600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9BF06E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13" w14:paraId="17137842" w14:textId="77777777" w:rsidTr="00BF09E4">
        <w:tc>
          <w:tcPr>
            <w:tcW w:w="0" w:type="auto"/>
          </w:tcPr>
          <w:p w14:paraId="3DB878B2" w14:textId="7CEBF8D3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8FB1C54" w14:textId="52E00C3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</w:p>
        </w:tc>
        <w:tc>
          <w:tcPr>
            <w:tcW w:w="0" w:type="auto"/>
          </w:tcPr>
          <w:p w14:paraId="047AB04A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C9BE54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97863D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05B763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593A04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013" w14:paraId="46BA8FA4" w14:textId="77777777" w:rsidTr="00BF09E4">
        <w:tc>
          <w:tcPr>
            <w:tcW w:w="0" w:type="auto"/>
          </w:tcPr>
          <w:p w14:paraId="60F9366B" w14:textId="03B5B955" w:rsidR="00BF09E4" w:rsidRDefault="00552013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3A99AC9" w14:textId="12879703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9E4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0" w:type="auto"/>
          </w:tcPr>
          <w:p w14:paraId="2CA3EAC9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72EBBA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C9F5B7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E461B2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84B903" w14:textId="77777777" w:rsidR="00BF09E4" w:rsidRDefault="00BF09E4" w:rsidP="007D52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2C209" w14:textId="77777777" w:rsidR="00BF09E4" w:rsidRDefault="00BF09E4" w:rsidP="007D5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AD3B5" w14:textId="66918A78" w:rsidR="00552013" w:rsidRPr="00552013" w:rsidRDefault="00167346" w:rsidP="0016734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Pedagogical dimension – competence regarding using educational digital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5118"/>
        <w:gridCol w:w="1008"/>
        <w:gridCol w:w="670"/>
        <w:gridCol w:w="1895"/>
        <w:gridCol w:w="750"/>
        <w:gridCol w:w="1043"/>
      </w:tblGrid>
      <w:tr w:rsidR="00552013" w14:paraId="233BC700" w14:textId="77777777" w:rsidTr="00552013">
        <w:tc>
          <w:tcPr>
            <w:tcW w:w="0" w:type="auto"/>
          </w:tcPr>
          <w:p w14:paraId="12B4B65E" w14:textId="555D45FE" w:rsidR="00552013" w:rsidRDefault="00552013" w:rsidP="0055201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14:paraId="39C4F736" w14:textId="1806F1DD" w:rsidR="00552013" w:rsidRPr="00552013" w:rsidRDefault="00552013" w:rsidP="00552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6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Rate your competence when it comes to using:</w:t>
            </w:r>
          </w:p>
        </w:tc>
        <w:tc>
          <w:tcPr>
            <w:tcW w:w="0" w:type="auto"/>
          </w:tcPr>
          <w:p w14:paraId="544C9BE5" w14:textId="14A1922B" w:rsidR="00552013" w:rsidRDefault="00552013" w:rsidP="0055201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poor</w:t>
            </w:r>
          </w:p>
        </w:tc>
        <w:tc>
          <w:tcPr>
            <w:tcW w:w="0" w:type="auto"/>
          </w:tcPr>
          <w:p w14:paraId="1A0592C2" w14:textId="15713E16" w:rsidR="00552013" w:rsidRDefault="00552013" w:rsidP="0055201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0" w:type="auto"/>
          </w:tcPr>
          <w:p w14:paraId="62DBEBE6" w14:textId="346789E4" w:rsidR="00552013" w:rsidRDefault="00552013" w:rsidP="0055201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poor nor good</w:t>
            </w:r>
          </w:p>
        </w:tc>
        <w:tc>
          <w:tcPr>
            <w:tcW w:w="0" w:type="auto"/>
          </w:tcPr>
          <w:p w14:paraId="29F5C513" w14:textId="0321B6A4" w:rsidR="00552013" w:rsidRDefault="00552013" w:rsidP="0055201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0" w:type="auto"/>
          </w:tcPr>
          <w:p w14:paraId="549640AB" w14:textId="3F6857A4" w:rsidR="00552013" w:rsidRDefault="00552013" w:rsidP="0055201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</w:tr>
      <w:tr w:rsidR="00552013" w14:paraId="7B2C791B" w14:textId="77777777" w:rsidTr="00552013">
        <w:tc>
          <w:tcPr>
            <w:tcW w:w="0" w:type="auto"/>
          </w:tcPr>
          <w:p w14:paraId="474E0D89" w14:textId="05D82A27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86A2600" w14:textId="0C875D32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5201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Learning management systems (e.g., Canvas, It's Learning, Moodle)</w:t>
            </w:r>
          </w:p>
        </w:tc>
        <w:tc>
          <w:tcPr>
            <w:tcW w:w="0" w:type="auto"/>
          </w:tcPr>
          <w:p w14:paraId="3B4090B0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6FB7CBD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8ED3F77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0A8AC24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1E0E135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52013" w14:paraId="6634D72A" w14:textId="77777777" w:rsidTr="00552013">
        <w:tc>
          <w:tcPr>
            <w:tcW w:w="0" w:type="auto"/>
          </w:tcPr>
          <w:p w14:paraId="742EEC41" w14:textId="50D5D9DB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72A65BC" w14:textId="1A50AD0A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5201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Tools for creating content</w:t>
            </w:r>
          </w:p>
        </w:tc>
        <w:tc>
          <w:tcPr>
            <w:tcW w:w="0" w:type="auto"/>
          </w:tcPr>
          <w:p w14:paraId="408DBB55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8588426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6D2583C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E8FB2A4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9C503F0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52013" w14:paraId="798077AE" w14:textId="77777777" w:rsidTr="00552013">
        <w:tc>
          <w:tcPr>
            <w:tcW w:w="0" w:type="auto"/>
          </w:tcPr>
          <w:p w14:paraId="142F6351" w14:textId="37138F89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901D3F8" w14:textId="06AB9832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167346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Tools for interactive whiteboards (e.g., SmartBoard, Promethean)</w:t>
            </w:r>
          </w:p>
        </w:tc>
        <w:tc>
          <w:tcPr>
            <w:tcW w:w="0" w:type="auto"/>
          </w:tcPr>
          <w:p w14:paraId="562DBE1D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3E34377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09FF968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FE812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CE6B37C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52013" w14:paraId="73167BA4" w14:textId="77777777" w:rsidTr="00552013">
        <w:tc>
          <w:tcPr>
            <w:tcW w:w="0" w:type="auto"/>
          </w:tcPr>
          <w:p w14:paraId="507C5408" w14:textId="0476409B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CB0A0A1" w14:textId="2008042B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167346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Tools for creating graphical representations</w:t>
            </w:r>
          </w:p>
        </w:tc>
        <w:tc>
          <w:tcPr>
            <w:tcW w:w="0" w:type="auto"/>
          </w:tcPr>
          <w:p w14:paraId="2F0F25A5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323E6A8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354B251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349ADDC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C9FA1FE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52013" w14:paraId="28F15A79" w14:textId="77777777" w:rsidTr="00552013">
        <w:tc>
          <w:tcPr>
            <w:tcW w:w="0" w:type="auto"/>
          </w:tcPr>
          <w:p w14:paraId="409231C6" w14:textId="479938E0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38C41AF" w14:textId="675B0612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167346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Educational games</w:t>
            </w:r>
          </w:p>
        </w:tc>
        <w:tc>
          <w:tcPr>
            <w:tcW w:w="0" w:type="auto"/>
          </w:tcPr>
          <w:p w14:paraId="76C0BEB9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B61AB7A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CFC534B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7143446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D26149B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52013" w14:paraId="02A9180F" w14:textId="77777777" w:rsidTr="00552013">
        <w:tc>
          <w:tcPr>
            <w:tcW w:w="0" w:type="auto"/>
          </w:tcPr>
          <w:p w14:paraId="4E289778" w14:textId="5C27B68D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647A353" w14:textId="6CAD05A8" w:rsidR="00552013" w:rsidRDefault="00167346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167346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Student response systems (e.g., Kahoot, Socrative...)</w:t>
            </w:r>
          </w:p>
        </w:tc>
        <w:tc>
          <w:tcPr>
            <w:tcW w:w="0" w:type="auto"/>
          </w:tcPr>
          <w:p w14:paraId="05515AA2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D0EA42A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5BC9248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E44C8BF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FD61323" w14:textId="77777777" w:rsidR="00552013" w:rsidRDefault="0055201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14:paraId="6B4C82FC" w14:textId="77777777" w:rsidR="00552013" w:rsidRDefault="00552013" w:rsidP="007D5260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3A6290EB" w14:textId="2F9D5502" w:rsidR="00552013" w:rsidRPr="00B744A3" w:rsidRDefault="00B744A3" w:rsidP="00B744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Ethical Dimension</w:t>
      </w:r>
    </w:p>
    <w:p w14:paraId="57323EB8" w14:textId="77777777" w:rsidR="00B744A3" w:rsidRDefault="00B744A3" w:rsidP="007D5260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5170"/>
        <w:gridCol w:w="997"/>
        <w:gridCol w:w="670"/>
        <w:gridCol w:w="1865"/>
        <w:gridCol w:w="750"/>
        <w:gridCol w:w="1032"/>
      </w:tblGrid>
      <w:tr w:rsidR="00B744A3" w14:paraId="696F207C" w14:textId="77777777" w:rsidTr="00B744A3">
        <w:tc>
          <w:tcPr>
            <w:tcW w:w="0" w:type="auto"/>
          </w:tcPr>
          <w:p w14:paraId="49CB8339" w14:textId="275CC5C4" w:rsidR="00B744A3" w:rsidRDefault="00B744A3" w:rsidP="00B744A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14:paraId="1F75FF38" w14:textId="5510BDEF" w:rsidR="00B744A3" w:rsidRDefault="00B744A3" w:rsidP="00B744A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E857C6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Rate your competence when it comes to:</w:t>
            </w:r>
          </w:p>
        </w:tc>
        <w:tc>
          <w:tcPr>
            <w:tcW w:w="0" w:type="auto"/>
          </w:tcPr>
          <w:p w14:paraId="0CCCD533" w14:textId="1AA4E1E4" w:rsidR="00B744A3" w:rsidRDefault="00B744A3" w:rsidP="00B744A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poor</w:t>
            </w:r>
          </w:p>
        </w:tc>
        <w:tc>
          <w:tcPr>
            <w:tcW w:w="0" w:type="auto"/>
          </w:tcPr>
          <w:p w14:paraId="291BAE71" w14:textId="427AAA84" w:rsidR="00B744A3" w:rsidRDefault="00B744A3" w:rsidP="00B744A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0" w:type="auto"/>
          </w:tcPr>
          <w:p w14:paraId="25FFDF46" w14:textId="76EC56C0" w:rsidR="00B744A3" w:rsidRDefault="00B744A3" w:rsidP="00B744A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Neither poor nor good</w:t>
            </w:r>
          </w:p>
        </w:tc>
        <w:tc>
          <w:tcPr>
            <w:tcW w:w="0" w:type="auto"/>
          </w:tcPr>
          <w:p w14:paraId="64253913" w14:textId="63C90AEB" w:rsidR="00B744A3" w:rsidRDefault="00B744A3" w:rsidP="00B744A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0" w:type="auto"/>
          </w:tcPr>
          <w:p w14:paraId="030B7409" w14:textId="32B4CD49" w:rsidR="00B744A3" w:rsidRDefault="00B744A3" w:rsidP="00B744A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</w:tr>
      <w:tr w:rsidR="00B744A3" w14:paraId="14A439FD" w14:textId="77777777" w:rsidTr="00B744A3">
        <w:tc>
          <w:tcPr>
            <w:tcW w:w="0" w:type="auto"/>
          </w:tcPr>
          <w:p w14:paraId="673E1D1F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4F02A91" w14:textId="2F64131B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B744A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Applying copyright rules online</w:t>
            </w:r>
          </w:p>
        </w:tc>
        <w:tc>
          <w:tcPr>
            <w:tcW w:w="0" w:type="auto"/>
          </w:tcPr>
          <w:p w14:paraId="1C9DE3A1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03260FE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7BFD161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05FA9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8F2C609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B744A3" w14:paraId="237319CD" w14:textId="77777777" w:rsidTr="00B744A3">
        <w:tc>
          <w:tcPr>
            <w:tcW w:w="0" w:type="auto"/>
          </w:tcPr>
          <w:p w14:paraId="7B5155FB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A5C6B6D" w14:textId="21579A51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B744A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Applying privacy rules online</w:t>
            </w:r>
          </w:p>
        </w:tc>
        <w:tc>
          <w:tcPr>
            <w:tcW w:w="0" w:type="auto"/>
          </w:tcPr>
          <w:p w14:paraId="46922E82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10EF915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6767BE2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A7B849C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B4A03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B744A3" w14:paraId="357CF51E" w14:textId="77777777" w:rsidTr="00B744A3">
        <w:tc>
          <w:tcPr>
            <w:tcW w:w="0" w:type="auto"/>
          </w:tcPr>
          <w:p w14:paraId="11B1969B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4EB7692" w14:textId="131578CA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B744A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Detecting cyber bullying</w:t>
            </w:r>
          </w:p>
        </w:tc>
        <w:tc>
          <w:tcPr>
            <w:tcW w:w="0" w:type="auto"/>
          </w:tcPr>
          <w:p w14:paraId="3830BD12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0D222F2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8937BB9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CFE51EF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399FC9D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B744A3" w14:paraId="6B437B0F" w14:textId="77777777" w:rsidTr="00B744A3">
        <w:tc>
          <w:tcPr>
            <w:tcW w:w="0" w:type="auto"/>
          </w:tcPr>
          <w:p w14:paraId="15D450D3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D2D68BA" w14:textId="78E47D63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proofErr w:type="gramStart"/>
            <w:r w:rsidRPr="00B744A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Taking action</w:t>
            </w:r>
            <w:proofErr w:type="gramEnd"/>
            <w:r w:rsidRPr="00B744A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 if someone posts an unwanted image of me on the internet</w:t>
            </w:r>
          </w:p>
        </w:tc>
        <w:tc>
          <w:tcPr>
            <w:tcW w:w="0" w:type="auto"/>
          </w:tcPr>
          <w:p w14:paraId="22175248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3BC5C29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C288017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8C6BB1C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B050952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B744A3" w14:paraId="44F81032" w14:textId="77777777" w:rsidTr="00B744A3">
        <w:tc>
          <w:tcPr>
            <w:tcW w:w="0" w:type="auto"/>
          </w:tcPr>
          <w:p w14:paraId="6DC0F62D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EB11117" w14:textId="56C1416B" w:rsidR="00B744A3" w:rsidRP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B744A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Evaluating the credibility of digital information</w:t>
            </w:r>
          </w:p>
        </w:tc>
        <w:tc>
          <w:tcPr>
            <w:tcW w:w="0" w:type="auto"/>
          </w:tcPr>
          <w:p w14:paraId="09E952D6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71B870D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618D71C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20141C3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544A197" w14:textId="77777777" w:rsidR="00B744A3" w:rsidRDefault="00B744A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14:paraId="0B0D36B6" w14:textId="77777777" w:rsidR="00B744A3" w:rsidRDefault="00B744A3" w:rsidP="007D5260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10AC790E" w14:textId="612C4736" w:rsidR="00EC03BC" w:rsidRDefault="00EC03BC" w:rsidP="00EC03B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Attitudinal Dimension</w:t>
      </w:r>
    </w:p>
    <w:p w14:paraId="06D07696" w14:textId="77777777" w:rsidR="00EC03BC" w:rsidRPr="00EC03BC" w:rsidRDefault="00EC03BC" w:rsidP="00EC03BC">
      <w:pPr>
        <w:pStyle w:val="ListParagraph"/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3775"/>
        <w:gridCol w:w="1496"/>
        <w:gridCol w:w="1069"/>
        <w:gridCol w:w="1992"/>
        <w:gridCol w:w="803"/>
        <w:gridCol w:w="1349"/>
      </w:tblGrid>
      <w:tr w:rsidR="00EC03BC" w14:paraId="51799358" w14:textId="77777777" w:rsidTr="00EC03BC">
        <w:tc>
          <w:tcPr>
            <w:tcW w:w="0" w:type="auto"/>
          </w:tcPr>
          <w:p w14:paraId="7D7B12C9" w14:textId="30D0F49D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14:paraId="552CCFE6" w14:textId="77777777" w:rsidR="00EC03BC" w:rsidRPr="00EC03BC" w:rsidRDefault="00EC03BC" w:rsidP="00EC03BC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EC03B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The use of computers, tablets or mobile during</w:t>
            </w:r>
          </w:p>
          <w:p w14:paraId="758CB5F5" w14:textId="6B3D23CC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EC03B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studies,</w:t>
            </w:r>
          </w:p>
        </w:tc>
        <w:tc>
          <w:tcPr>
            <w:tcW w:w="0" w:type="auto"/>
          </w:tcPr>
          <w:p w14:paraId="322D6B78" w14:textId="26271094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Strongly disagree</w:t>
            </w:r>
          </w:p>
        </w:tc>
        <w:tc>
          <w:tcPr>
            <w:tcW w:w="0" w:type="auto"/>
          </w:tcPr>
          <w:p w14:paraId="1380B0FD" w14:textId="5BA4235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Disagree</w:t>
            </w:r>
          </w:p>
        </w:tc>
        <w:tc>
          <w:tcPr>
            <w:tcW w:w="0" w:type="auto"/>
          </w:tcPr>
          <w:p w14:paraId="4B129DF2" w14:textId="6F23A06D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Neither agree nor disagree.</w:t>
            </w:r>
          </w:p>
        </w:tc>
        <w:tc>
          <w:tcPr>
            <w:tcW w:w="0" w:type="auto"/>
          </w:tcPr>
          <w:p w14:paraId="2442240F" w14:textId="042B5842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Agree</w:t>
            </w:r>
          </w:p>
        </w:tc>
        <w:tc>
          <w:tcPr>
            <w:tcW w:w="0" w:type="auto"/>
          </w:tcPr>
          <w:p w14:paraId="186E1072" w14:textId="2225B6C6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Strongly agree</w:t>
            </w:r>
          </w:p>
        </w:tc>
      </w:tr>
      <w:tr w:rsidR="00EC03BC" w14:paraId="7CF0BEB8" w14:textId="77777777" w:rsidTr="00EC03BC">
        <w:tc>
          <w:tcPr>
            <w:tcW w:w="0" w:type="auto"/>
          </w:tcPr>
          <w:p w14:paraId="40167E12" w14:textId="5B44FB48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9EF4FFB" w14:textId="06882503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EC03B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Support my understanding of a topic</w:t>
            </w:r>
          </w:p>
        </w:tc>
        <w:tc>
          <w:tcPr>
            <w:tcW w:w="0" w:type="auto"/>
          </w:tcPr>
          <w:p w14:paraId="2CDC290D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51F9B89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89E9901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760AB14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29017E0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2CB4918B" w14:textId="77777777" w:rsidTr="00EC03BC">
        <w:tc>
          <w:tcPr>
            <w:tcW w:w="0" w:type="auto"/>
          </w:tcPr>
          <w:p w14:paraId="3AD18A96" w14:textId="0068E79B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3BE6C25" w14:textId="26AFF1EB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EC03B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Is helpful for me when learning subjects</w:t>
            </w:r>
          </w:p>
        </w:tc>
        <w:tc>
          <w:tcPr>
            <w:tcW w:w="0" w:type="auto"/>
          </w:tcPr>
          <w:p w14:paraId="0B477E25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0BEF57B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8DC57AF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81CB2E9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008626C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2EEE4EAF" w14:textId="77777777" w:rsidTr="00EC03BC">
        <w:tc>
          <w:tcPr>
            <w:tcW w:w="0" w:type="auto"/>
          </w:tcPr>
          <w:p w14:paraId="26403FD7" w14:textId="5389CEBE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9DDD361" w14:textId="68BBDCAE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EC03B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Makes me want to learn</w:t>
            </w:r>
          </w:p>
        </w:tc>
        <w:tc>
          <w:tcPr>
            <w:tcW w:w="0" w:type="auto"/>
          </w:tcPr>
          <w:p w14:paraId="1E02F387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24539DD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4C9B97C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9DDC0F6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B405AF5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68B6E253" w14:textId="77777777" w:rsidTr="00EC03BC">
        <w:tc>
          <w:tcPr>
            <w:tcW w:w="0" w:type="auto"/>
          </w:tcPr>
          <w:p w14:paraId="074D55B6" w14:textId="68CD3A05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CDDDB31" w14:textId="565607F6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EC03B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Leads to pain in arms and shoulders</w:t>
            </w:r>
          </w:p>
        </w:tc>
        <w:tc>
          <w:tcPr>
            <w:tcW w:w="0" w:type="auto"/>
          </w:tcPr>
          <w:p w14:paraId="262EC9DC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2B557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EF3C231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86DA7BF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1C90AFA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3DC99910" w14:textId="77777777" w:rsidTr="00EC03BC">
        <w:tc>
          <w:tcPr>
            <w:tcW w:w="0" w:type="auto"/>
          </w:tcPr>
          <w:p w14:paraId="4B156B42" w14:textId="2437C8BB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FC0AC67" w14:textId="55D08BAD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283437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Leads to headache</w:t>
            </w:r>
          </w:p>
        </w:tc>
        <w:tc>
          <w:tcPr>
            <w:tcW w:w="0" w:type="auto"/>
          </w:tcPr>
          <w:p w14:paraId="6DA2B4B2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5FB033B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9B7BDEE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8FE48F2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E4164EC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14626A64" w14:textId="77777777" w:rsidTr="00EC03BC">
        <w:tc>
          <w:tcPr>
            <w:tcW w:w="0" w:type="auto"/>
          </w:tcPr>
          <w:p w14:paraId="7A01C0CB" w14:textId="0B1C6B87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04E1E9D" w14:textId="45543CF9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283437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Gives me sore eyes</w:t>
            </w:r>
          </w:p>
        </w:tc>
        <w:tc>
          <w:tcPr>
            <w:tcW w:w="0" w:type="auto"/>
          </w:tcPr>
          <w:p w14:paraId="3FF9320B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601B500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A899526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B2B859C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FB16AFE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33E59550" w14:textId="77777777" w:rsidTr="00EC03BC">
        <w:tc>
          <w:tcPr>
            <w:tcW w:w="0" w:type="auto"/>
          </w:tcPr>
          <w:p w14:paraId="1E98492F" w14:textId="5C55D95B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14:paraId="533C5528" w14:textId="3CAB5226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283437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Leads me off study activities</w:t>
            </w:r>
          </w:p>
        </w:tc>
        <w:tc>
          <w:tcPr>
            <w:tcW w:w="0" w:type="auto"/>
          </w:tcPr>
          <w:p w14:paraId="4C9BCB81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FDAE3E4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B655501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97AE386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A77758D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55E5CC6E" w14:textId="77777777" w:rsidTr="00EC03BC">
        <w:tc>
          <w:tcPr>
            <w:tcW w:w="0" w:type="auto"/>
          </w:tcPr>
          <w:p w14:paraId="099DF7E8" w14:textId="6480648E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C3C2A98" w14:textId="7FC4A12F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283437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Makes me prolong schoolwork</w:t>
            </w:r>
          </w:p>
        </w:tc>
        <w:tc>
          <w:tcPr>
            <w:tcW w:w="0" w:type="auto"/>
          </w:tcPr>
          <w:p w14:paraId="7B3ABC3E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7548B1D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169A34A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CAA19DC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4AEEDCE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53A2075C" w14:textId="77777777" w:rsidTr="00EC03BC">
        <w:tc>
          <w:tcPr>
            <w:tcW w:w="0" w:type="auto"/>
          </w:tcPr>
          <w:p w14:paraId="6BE07492" w14:textId="2C9E7607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1CE4F25D" w14:textId="2CB9C9EE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283437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Makes it easier for me to learn</w:t>
            </w:r>
          </w:p>
        </w:tc>
        <w:tc>
          <w:tcPr>
            <w:tcW w:w="0" w:type="auto"/>
          </w:tcPr>
          <w:p w14:paraId="16328DDD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C7913FB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C003C9B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021D787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D565259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3F283684" w14:textId="77777777" w:rsidTr="00EC03BC">
        <w:tc>
          <w:tcPr>
            <w:tcW w:w="0" w:type="auto"/>
          </w:tcPr>
          <w:p w14:paraId="0A0124E6" w14:textId="0A768796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8F1422D" w14:textId="38015D43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283437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Steal time I could use to understand a topic</w:t>
            </w:r>
          </w:p>
        </w:tc>
        <w:tc>
          <w:tcPr>
            <w:tcW w:w="0" w:type="auto"/>
          </w:tcPr>
          <w:p w14:paraId="0A84A226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D4D5191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A3EDF46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90851BB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4297B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EC03BC" w14:paraId="3F304440" w14:textId="77777777" w:rsidTr="00EC03BC">
        <w:tc>
          <w:tcPr>
            <w:tcW w:w="0" w:type="auto"/>
          </w:tcPr>
          <w:p w14:paraId="04C02FE9" w14:textId="2017C2A4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5BFABBD5" w14:textId="43B4A703" w:rsidR="00EC03BC" w:rsidRDefault="00283437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283437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Disturbs me when learning subjects</w:t>
            </w:r>
          </w:p>
        </w:tc>
        <w:tc>
          <w:tcPr>
            <w:tcW w:w="0" w:type="auto"/>
          </w:tcPr>
          <w:p w14:paraId="3D04D171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CE3A793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4A0B634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47AAFD9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1B8F232" w14:textId="77777777" w:rsidR="00EC03BC" w:rsidRDefault="00EC03B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E3551" w14:paraId="10A09EBC" w14:textId="77777777" w:rsidTr="00EC03BC">
        <w:tc>
          <w:tcPr>
            <w:tcW w:w="0" w:type="auto"/>
          </w:tcPr>
          <w:p w14:paraId="7DF287D6" w14:textId="32303652" w:rsidR="005E3551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5C520D5C" w14:textId="093ECD62" w:rsidR="005E3551" w:rsidRPr="00283437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A teacher should have a positive attitude towards ICT</w:t>
            </w:r>
          </w:p>
        </w:tc>
        <w:tc>
          <w:tcPr>
            <w:tcW w:w="0" w:type="auto"/>
          </w:tcPr>
          <w:p w14:paraId="52D75C8F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B06C77F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E201C0B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0E0A1B8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4A8F3DF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E3551" w14:paraId="03E2B05D" w14:textId="77777777" w:rsidTr="00EC03BC">
        <w:tc>
          <w:tcPr>
            <w:tcW w:w="0" w:type="auto"/>
          </w:tcPr>
          <w:p w14:paraId="351B1051" w14:textId="78A9C9BA" w:rsidR="005E3551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A4DBC07" w14:textId="2FEE6106" w:rsidR="005E3551" w:rsidRPr="00283437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A teacher should use ICT to vary his/her teaching method</w:t>
            </w:r>
          </w:p>
        </w:tc>
        <w:tc>
          <w:tcPr>
            <w:tcW w:w="0" w:type="auto"/>
          </w:tcPr>
          <w:p w14:paraId="4333591F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3EEC86A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A8B4F4B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D6DC058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678D07A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E3551" w14:paraId="3B33432D" w14:textId="77777777" w:rsidTr="00EC03BC">
        <w:tc>
          <w:tcPr>
            <w:tcW w:w="0" w:type="auto"/>
          </w:tcPr>
          <w:p w14:paraId="47C72D57" w14:textId="14CEF457" w:rsidR="005E3551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F233687" w14:textId="15001738" w:rsidR="005E3551" w:rsidRPr="00283437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A teacher should use ICT in his/her teaching practice</w:t>
            </w:r>
          </w:p>
        </w:tc>
        <w:tc>
          <w:tcPr>
            <w:tcW w:w="0" w:type="auto"/>
          </w:tcPr>
          <w:p w14:paraId="44EF9D4D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7727F05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E7FB9CF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5080F9E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14BFCEF" w14:textId="77777777" w:rsidR="005E3551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14:paraId="59111A60" w14:textId="77777777" w:rsidR="00EC03BC" w:rsidRDefault="00EC03BC" w:rsidP="007D5260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2920F8F5" w14:textId="248CB49C" w:rsidR="00BF690E" w:rsidRPr="00BF690E" w:rsidRDefault="00BF690E" w:rsidP="00BF69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Pedagogical Dimension</w:t>
      </w:r>
      <w:r w:rsidR="00827D0C">
        <w:rPr>
          <w:rFonts w:ascii="Times New Roman" w:eastAsia="Arial" w:hAnsi="Times New Roman" w:cs="Times New Roman"/>
          <w:color w:val="252525"/>
          <w:sz w:val="24"/>
          <w:szCs w:val="24"/>
        </w:rPr>
        <w:t>: Use of ICT at school</w:t>
      </w:r>
    </w:p>
    <w:p w14:paraId="38F801A0" w14:textId="77777777" w:rsidR="00827D0C" w:rsidRDefault="00827D0C" w:rsidP="007D5260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4122"/>
        <w:gridCol w:w="1402"/>
        <w:gridCol w:w="1069"/>
        <w:gridCol w:w="1803"/>
        <w:gridCol w:w="803"/>
        <w:gridCol w:w="1285"/>
      </w:tblGrid>
      <w:tr w:rsidR="00827D0C" w14:paraId="60187DF6" w14:textId="77777777" w:rsidTr="00827D0C">
        <w:tc>
          <w:tcPr>
            <w:tcW w:w="0" w:type="auto"/>
          </w:tcPr>
          <w:p w14:paraId="5C33D749" w14:textId="78276F61" w:rsidR="00827D0C" w:rsidRDefault="00827D0C" w:rsidP="00A87A29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14:paraId="205FD53F" w14:textId="77777777" w:rsidR="00827D0C" w:rsidRPr="00827D0C" w:rsidRDefault="00827D0C" w:rsidP="00A87A29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Do you agree with the following statements about the use of ICT in teaching at</w:t>
            </w:r>
          </w:p>
          <w:p w14:paraId="4BD6F7B7" w14:textId="6DA4837D" w:rsidR="00827D0C" w:rsidRDefault="00827D0C" w:rsidP="00A87A29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school?</w:t>
            </w:r>
          </w:p>
        </w:tc>
        <w:tc>
          <w:tcPr>
            <w:tcW w:w="0" w:type="auto"/>
          </w:tcPr>
          <w:p w14:paraId="10EA0C69" w14:textId="355A7191" w:rsidR="00827D0C" w:rsidRDefault="00827D0C" w:rsidP="00A87A29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Strongly disagree</w:t>
            </w:r>
          </w:p>
        </w:tc>
        <w:tc>
          <w:tcPr>
            <w:tcW w:w="0" w:type="auto"/>
          </w:tcPr>
          <w:p w14:paraId="7DEAE551" w14:textId="69C395AD" w:rsidR="00827D0C" w:rsidRDefault="00827D0C" w:rsidP="00A87A29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Disagree</w:t>
            </w:r>
          </w:p>
        </w:tc>
        <w:tc>
          <w:tcPr>
            <w:tcW w:w="0" w:type="auto"/>
          </w:tcPr>
          <w:p w14:paraId="376C5813" w14:textId="0F51EB10" w:rsidR="00827D0C" w:rsidRDefault="00827D0C" w:rsidP="00A87A29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Neither agree nor disagree.</w:t>
            </w:r>
          </w:p>
        </w:tc>
        <w:tc>
          <w:tcPr>
            <w:tcW w:w="0" w:type="auto"/>
          </w:tcPr>
          <w:p w14:paraId="527BB049" w14:textId="54B376CA" w:rsidR="00827D0C" w:rsidRDefault="00827D0C" w:rsidP="00A87A29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Agree</w:t>
            </w:r>
          </w:p>
        </w:tc>
        <w:tc>
          <w:tcPr>
            <w:tcW w:w="0" w:type="auto"/>
          </w:tcPr>
          <w:p w14:paraId="6E26C31F" w14:textId="03E10325" w:rsidR="00827D0C" w:rsidRDefault="00827D0C" w:rsidP="00A87A29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Strongly agree</w:t>
            </w:r>
          </w:p>
        </w:tc>
      </w:tr>
      <w:tr w:rsidR="00827D0C" w14:paraId="67261424" w14:textId="77777777" w:rsidTr="00827D0C">
        <w:tc>
          <w:tcPr>
            <w:tcW w:w="0" w:type="auto"/>
          </w:tcPr>
          <w:p w14:paraId="26A53065" w14:textId="10A74D18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A3E46FE" w14:textId="6C186EBE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Reduces pupils' focus on schoolwork</w:t>
            </w:r>
          </w:p>
        </w:tc>
        <w:tc>
          <w:tcPr>
            <w:tcW w:w="0" w:type="auto"/>
          </w:tcPr>
          <w:p w14:paraId="32364FDF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8A2F06E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DEEA4AB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73025DC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D295EC8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827D0C" w14:paraId="39A56FB2" w14:textId="77777777" w:rsidTr="00827D0C">
        <w:tc>
          <w:tcPr>
            <w:tcW w:w="0" w:type="auto"/>
          </w:tcPr>
          <w:p w14:paraId="3ADFA217" w14:textId="7D455706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05A0D3F" w14:textId="103DA042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Disrupts classroom cohesion</w:t>
            </w:r>
          </w:p>
        </w:tc>
        <w:tc>
          <w:tcPr>
            <w:tcW w:w="0" w:type="auto"/>
          </w:tcPr>
          <w:p w14:paraId="09BAE8E8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285B68A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EB8B70E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F5375A4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FD50173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827D0C" w14:paraId="0C9427C1" w14:textId="77777777" w:rsidTr="00827D0C">
        <w:tc>
          <w:tcPr>
            <w:tcW w:w="0" w:type="auto"/>
          </w:tcPr>
          <w:p w14:paraId="1ABACE1E" w14:textId="6828820E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B820F32" w14:textId="35C63D5C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Challenges classroom management</w:t>
            </w:r>
          </w:p>
        </w:tc>
        <w:tc>
          <w:tcPr>
            <w:tcW w:w="0" w:type="auto"/>
          </w:tcPr>
          <w:p w14:paraId="178DB0C8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1C3A44D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982E7ED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E0853A6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07DFE5D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827D0C" w14:paraId="2C54D133" w14:textId="77777777" w:rsidTr="00827D0C">
        <w:tc>
          <w:tcPr>
            <w:tcW w:w="0" w:type="auto"/>
          </w:tcPr>
          <w:p w14:paraId="2AC5D528" w14:textId="75123D1B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28F224C" w14:textId="6A172E20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Supports pupils' independent learning</w:t>
            </w:r>
          </w:p>
        </w:tc>
        <w:tc>
          <w:tcPr>
            <w:tcW w:w="0" w:type="auto"/>
          </w:tcPr>
          <w:p w14:paraId="48236B04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1CD5525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D482B03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4A6B8E8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B105335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827D0C" w14:paraId="46C53445" w14:textId="77777777" w:rsidTr="00827D0C">
        <w:tc>
          <w:tcPr>
            <w:tcW w:w="0" w:type="auto"/>
          </w:tcPr>
          <w:p w14:paraId="4CEA6D2A" w14:textId="57BF35D6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86AC3B7" w14:textId="5390017B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Enhances pupils' academic achievement</w:t>
            </w:r>
          </w:p>
        </w:tc>
        <w:tc>
          <w:tcPr>
            <w:tcW w:w="0" w:type="auto"/>
          </w:tcPr>
          <w:p w14:paraId="12E32D0F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044494E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6BCF94C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AB4A8C8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BE821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827D0C" w14:paraId="7E8BCB35" w14:textId="77777777" w:rsidTr="00827D0C">
        <w:tc>
          <w:tcPr>
            <w:tcW w:w="0" w:type="auto"/>
          </w:tcPr>
          <w:p w14:paraId="167325B1" w14:textId="5D81247D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A79BCFC" w14:textId="61D16D20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Contributes to </w:t>
            </w: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pupils'</w:t>
            </w: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 motivation for learning</w:t>
            </w:r>
          </w:p>
        </w:tc>
        <w:tc>
          <w:tcPr>
            <w:tcW w:w="0" w:type="auto"/>
          </w:tcPr>
          <w:p w14:paraId="0B53E68B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CC0118D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F6E2AC2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06B3AD5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CBCB580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827D0C" w14:paraId="5A3BFD3D" w14:textId="77777777" w:rsidTr="00827D0C">
        <w:tc>
          <w:tcPr>
            <w:tcW w:w="0" w:type="auto"/>
          </w:tcPr>
          <w:p w14:paraId="53FFBD0B" w14:textId="3E61AFC5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5043487" w14:textId="61696AD4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Encourages pupils' copying from the Internet</w:t>
            </w:r>
          </w:p>
        </w:tc>
        <w:tc>
          <w:tcPr>
            <w:tcW w:w="0" w:type="auto"/>
          </w:tcPr>
          <w:p w14:paraId="5D5FD73D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40D121D7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20C176A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4EAFCFA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5F7B088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827D0C" w14:paraId="2D76F72E" w14:textId="77777777" w:rsidTr="00827D0C">
        <w:tc>
          <w:tcPr>
            <w:tcW w:w="0" w:type="auto"/>
          </w:tcPr>
          <w:p w14:paraId="4A6EF0F7" w14:textId="44A0E2AC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D1F0B79" w14:textId="45C226F8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Facilitates collaboration among pupils</w:t>
            </w:r>
          </w:p>
        </w:tc>
        <w:tc>
          <w:tcPr>
            <w:tcW w:w="0" w:type="auto"/>
          </w:tcPr>
          <w:p w14:paraId="4B07EF55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A756992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55FC9C6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6CC928F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11F6BCB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827D0C" w14:paraId="343C964F" w14:textId="77777777" w:rsidTr="00827D0C">
        <w:tc>
          <w:tcPr>
            <w:tcW w:w="0" w:type="auto"/>
          </w:tcPr>
          <w:p w14:paraId="47F56E89" w14:textId="6B24AC9C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D9E6669" w14:textId="1768202E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827D0C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Helps pupils to find information effectively</w:t>
            </w:r>
          </w:p>
        </w:tc>
        <w:tc>
          <w:tcPr>
            <w:tcW w:w="0" w:type="auto"/>
          </w:tcPr>
          <w:p w14:paraId="30CB83D7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A8DA3B4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6CDE6A3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415E889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786AA35" w14:textId="77777777" w:rsidR="00827D0C" w:rsidRDefault="00827D0C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14:paraId="7FF8B54E" w14:textId="77777777" w:rsidR="00827D0C" w:rsidRDefault="00827D0C" w:rsidP="007D5260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4D7726B2" w14:textId="02C26394" w:rsidR="00827D0C" w:rsidRDefault="000A6343" w:rsidP="000A6343">
      <w:pPr>
        <w:spacing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Teacher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4737"/>
        <w:gridCol w:w="1236"/>
        <w:gridCol w:w="1069"/>
        <w:gridCol w:w="1466"/>
        <w:gridCol w:w="803"/>
        <w:gridCol w:w="1173"/>
      </w:tblGrid>
      <w:tr w:rsidR="000A6343" w14:paraId="306241F0" w14:textId="77777777" w:rsidTr="005E3551">
        <w:tc>
          <w:tcPr>
            <w:tcW w:w="0" w:type="auto"/>
          </w:tcPr>
          <w:p w14:paraId="6D74D0F7" w14:textId="31B90E16" w:rsidR="000A6343" w:rsidRPr="000A6343" w:rsidRDefault="000A6343" w:rsidP="000A634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14:paraId="35817ECE" w14:textId="258E99A3" w:rsidR="000A6343" w:rsidRPr="000A6343" w:rsidRDefault="000A6343" w:rsidP="000A634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Respond to the following statement:</w:t>
            </w:r>
          </w:p>
        </w:tc>
        <w:tc>
          <w:tcPr>
            <w:tcW w:w="0" w:type="auto"/>
          </w:tcPr>
          <w:p w14:paraId="43EA6E0A" w14:textId="04FAAAD6" w:rsidR="000A6343" w:rsidRPr="000A6343" w:rsidRDefault="000A6343" w:rsidP="000A634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Strongly disagree</w:t>
            </w:r>
          </w:p>
        </w:tc>
        <w:tc>
          <w:tcPr>
            <w:tcW w:w="0" w:type="auto"/>
          </w:tcPr>
          <w:p w14:paraId="138C613C" w14:textId="1F78856C" w:rsidR="000A6343" w:rsidRPr="000A6343" w:rsidRDefault="000A6343" w:rsidP="000A634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Disagree</w:t>
            </w:r>
          </w:p>
        </w:tc>
        <w:tc>
          <w:tcPr>
            <w:tcW w:w="0" w:type="auto"/>
          </w:tcPr>
          <w:p w14:paraId="0B7AE7FB" w14:textId="6DA3441E" w:rsidR="000A6343" w:rsidRPr="000A6343" w:rsidRDefault="000A6343" w:rsidP="000A634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Neither agree nor disagree.</w:t>
            </w:r>
          </w:p>
        </w:tc>
        <w:tc>
          <w:tcPr>
            <w:tcW w:w="0" w:type="auto"/>
          </w:tcPr>
          <w:p w14:paraId="05224FF8" w14:textId="2B792278" w:rsidR="000A6343" w:rsidRPr="000A6343" w:rsidRDefault="000A6343" w:rsidP="000A634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Agree</w:t>
            </w:r>
          </w:p>
        </w:tc>
        <w:tc>
          <w:tcPr>
            <w:tcW w:w="0" w:type="auto"/>
          </w:tcPr>
          <w:p w14:paraId="10629106" w14:textId="612C1AE7" w:rsidR="000A6343" w:rsidRPr="000A6343" w:rsidRDefault="000A6343" w:rsidP="000A6343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Strongly agree</w:t>
            </w:r>
          </w:p>
        </w:tc>
      </w:tr>
      <w:tr w:rsidR="005E3551" w14:paraId="1F48D0B6" w14:textId="77777777" w:rsidTr="005E3551">
        <w:tc>
          <w:tcPr>
            <w:tcW w:w="0" w:type="auto"/>
          </w:tcPr>
          <w:p w14:paraId="448854DA" w14:textId="235E304B" w:rsidR="005E3551" w:rsidRPr="000A6343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82C52C5" w14:textId="77777777" w:rsidR="005E3551" w:rsidRPr="005E3551" w:rsidRDefault="005E3551" w:rsidP="005E3551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The teacher education programme at my university has provided me with a</w:t>
            </w:r>
          </w:p>
          <w:p w14:paraId="3D2BFFAB" w14:textId="5673F289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strong foundation for integrating technology into my teaching</w:t>
            </w:r>
          </w:p>
        </w:tc>
        <w:tc>
          <w:tcPr>
            <w:tcW w:w="0" w:type="auto"/>
          </w:tcPr>
          <w:p w14:paraId="5BFC201B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7268959B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140476E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0A012500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8F522E6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E3551" w14:paraId="212FCE44" w14:textId="77777777" w:rsidTr="005E3551">
        <w:tc>
          <w:tcPr>
            <w:tcW w:w="0" w:type="auto"/>
          </w:tcPr>
          <w:p w14:paraId="477B92F5" w14:textId="6F6F7FF7" w:rsidR="005E3551" w:rsidRPr="000A6343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53A7A1D" w14:textId="77777777" w:rsidR="005E3551" w:rsidRPr="005E3551" w:rsidRDefault="005E3551" w:rsidP="005E3551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There is a need to make changes in teacher preparation programmes in the</w:t>
            </w:r>
          </w:p>
          <w:p w14:paraId="0F6BA3EC" w14:textId="77777777" w:rsidR="005E3551" w:rsidRPr="005E3551" w:rsidRDefault="005E3551" w:rsidP="005E3551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degree so that educational technology is employed in an integrated manner in</w:t>
            </w:r>
          </w:p>
          <w:p w14:paraId="6AC1ADB9" w14:textId="1B88CB84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teaching and learning.</w:t>
            </w:r>
          </w:p>
        </w:tc>
        <w:tc>
          <w:tcPr>
            <w:tcW w:w="0" w:type="auto"/>
          </w:tcPr>
          <w:p w14:paraId="2332818D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3A0D4EA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C14F4EB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4A207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BC8CB66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E3551" w14:paraId="0B972E9E" w14:textId="77777777" w:rsidTr="005E3551">
        <w:tc>
          <w:tcPr>
            <w:tcW w:w="0" w:type="auto"/>
          </w:tcPr>
          <w:p w14:paraId="4208C1BF" w14:textId="238D14F4" w:rsidR="005E3551" w:rsidRPr="000A6343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2F4B56D3" w14:textId="77777777" w:rsidR="005E3551" w:rsidRPr="005E3551" w:rsidRDefault="005E3551" w:rsidP="005E3551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There is a need to integrate technology into the educational courses in the</w:t>
            </w:r>
          </w:p>
          <w:p w14:paraId="64FD9B52" w14:textId="3D9D4A55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programme (</w:t>
            </w: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e.g.,</w:t>
            </w: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 special teaching methods </w:t>
            </w: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Lesson</w:t>
            </w:r>
            <w:r w:rsidRPr="005E3551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 xml:space="preserve"> design)</w:t>
            </w:r>
          </w:p>
        </w:tc>
        <w:tc>
          <w:tcPr>
            <w:tcW w:w="0" w:type="auto"/>
          </w:tcPr>
          <w:p w14:paraId="703C77F2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AD272FA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691C898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31C95F03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154ED03B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  <w:tr w:rsidR="005E3551" w14:paraId="50385DCA" w14:textId="77777777" w:rsidTr="005E3551">
        <w:tc>
          <w:tcPr>
            <w:tcW w:w="0" w:type="auto"/>
          </w:tcPr>
          <w:p w14:paraId="41E42C4E" w14:textId="76698F9B" w:rsidR="005E3551" w:rsidRPr="000A6343" w:rsidRDefault="000A6343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9847C0F" w14:textId="6AA8D455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  <w:r w:rsidRP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The educational courses in the programme, such as lesson design, special teaching methods, and others, deal with subjects related to the use of technology in teaching</w:t>
            </w:r>
            <w:r w:rsidR="000A6343"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A982F7B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B6247F7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646FB71B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2CD061A0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  <w:tc>
          <w:tcPr>
            <w:tcW w:w="0" w:type="auto"/>
          </w:tcPr>
          <w:p w14:paraId="513DF04B" w14:textId="77777777" w:rsidR="005E3551" w:rsidRPr="000A6343" w:rsidRDefault="005E3551" w:rsidP="007D5260">
            <w:pPr>
              <w:jc w:val="both"/>
              <w:rPr>
                <w:rFonts w:ascii="Times New Roman" w:eastAsia="Arial" w:hAnsi="Times New Roman" w:cs="Times New Roman"/>
                <w:color w:val="252525"/>
                <w:sz w:val="24"/>
                <w:szCs w:val="24"/>
              </w:rPr>
            </w:pPr>
          </w:p>
        </w:tc>
      </w:tr>
    </w:tbl>
    <w:p w14:paraId="790375A7" w14:textId="77777777" w:rsidR="00827D0C" w:rsidRPr="005E3551" w:rsidRDefault="00827D0C" w:rsidP="007D5260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  <w:u w:val="single"/>
        </w:rPr>
      </w:pPr>
    </w:p>
    <w:p w14:paraId="43A3BAF1" w14:textId="403197A9" w:rsidR="007D5260" w:rsidRPr="00E857C6" w:rsidRDefault="007D5260" w:rsidP="007D5260">
      <w:pPr>
        <w:pageBreakBefore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66C59" w14:textId="54FD0F20" w:rsidR="007D5260" w:rsidRPr="00E857C6" w:rsidRDefault="007D5260" w:rsidP="000A6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5260" w:rsidRPr="00E857C6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E4FCA"/>
    <w:multiLevelType w:val="hybridMultilevel"/>
    <w:tmpl w:val="F62E06F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4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60"/>
    <w:rsid w:val="000A6343"/>
    <w:rsid w:val="000E718E"/>
    <w:rsid w:val="00167346"/>
    <w:rsid w:val="00231D68"/>
    <w:rsid w:val="002772A9"/>
    <w:rsid w:val="00283437"/>
    <w:rsid w:val="002B6524"/>
    <w:rsid w:val="002D067F"/>
    <w:rsid w:val="002F4ABE"/>
    <w:rsid w:val="00430E81"/>
    <w:rsid w:val="00451AA0"/>
    <w:rsid w:val="004A27C8"/>
    <w:rsid w:val="004E306E"/>
    <w:rsid w:val="0052760F"/>
    <w:rsid w:val="00552013"/>
    <w:rsid w:val="005E3551"/>
    <w:rsid w:val="00626C2E"/>
    <w:rsid w:val="00655BCB"/>
    <w:rsid w:val="0067181F"/>
    <w:rsid w:val="006F40FD"/>
    <w:rsid w:val="00791285"/>
    <w:rsid w:val="007C721B"/>
    <w:rsid w:val="007D5260"/>
    <w:rsid w:val="00827D0C"/>
    <w:rsid w:val="008A144A"/>
    <w:rsid w:val="00927B46"/>
    <w:rsid w:val="009369C9"/>
    <w:rsid w:val="00947C81"/>
    <w:rsid w:val="00962447"/>
    <w:rsid w:val="0098482B"/>
    <w:rsid w:val="00986F53"/>
    <w:rsid w:val="00996A4E"/>
    <w:rsid w:val="009E060D"/>
    <w:rsid w:val="00A87A29"/>
    <w:rsid w:val="00AE3ACA"/>
    <w:rsid w:val="00B53110"/>
    <w:rsid w:val="00B744A3"/>
    <w:rsid w:val="00BE3949"/>
    <w:rsid w:val="00BF09E4"/>
    <w:rsid w:val="00BF690E"/>
    <w:rsid w:val="00C15AF2"/>
    <w:rsid w:val="00C55FE4"/>
    <w:rsid w:val="00CE7B1E"/>
    <w:rsid w:val="00D02CAF"/>
    <w:rsid w:val="00DB1E52"/>
    <w:rsid w:val="00EC03BC"/>
    <w:rsid w:val="00F06C33"/>
    <w:rsid w:val="00F422E8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341DBF"/>
  <w15:chartTrackingRefBased/>
  <w15:docId w15:val="{AAE9515E-0245-4D5B-B258-D23730CD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343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Jere</dc:creator>
  <cp:keywords/>
  <dc:description/>
  <cp:lastModifiedBy>Samuel Jere</cp:lastModifiedBy>
  <cp:revision>2</cp:revision>
  <dcterms:created xsi:type="dcterms:W3CDTF">2023-11-27T01:32:00Z</dcterms:created>
  <dcterms:modified xsi:type="dcterms:W3CDTF">2023-11-27T01:32:00Z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9a5a9288-0c7d-4c4a-b100-421da48a3144</vt:lpwstr>
  </property>
</Properties>
</file>